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BCCD" w14:textId="519E6678" w:rsidR="00EA59BE" w:rsidRPr="00EA59BE" w:rsidRDefault="00EA59BE" w:rsidP="00EA59BE">
      <w:pPr>
        <w:jc w:val="left"/>
        <w:rPr>
          <w:rFonts w:ascii="黑体" w:eastAsia="黑体" w:hAnsi="黑体" w:cs="宋体"/>
          <w:bCs/>
          <w:color w:val="333333"/>
          <w:kern w:val="0"/>
          <w:sz w:val="32"/>
          <w:szCs w:val="24"/>
        </w:rPr>
      </w:pPr>
      <w:r w:rsidRPr="00EA59BE">
        <w:rPr>
          <w:rFonts w:ascii="黑体" w:eastAsia="黑体" w:hAnsi="黑体" w:cs="宋体" w:hint="eastAsia"/>
          <w:bCs/>
          <w:color w:val="333333"/>
          <w:kern w:val="0"/>
          <w:sz w:val="32"/>
          <w:szCs w:val="24"/>
        </w:rPr>
        <w:t>附件2</w:t>
      </w:r>
    </w:p>
    <w:p w14:paraId="44CDE78E" w14:textId="0037AFA5" w:rsidR="00EA59BE" w:rsidRPr="00EA59BE" w:rsidRDefault="006E5FF0" w:rsidP="00EA59BE">
      <w:pPr>
        <w:widowControl/>
        <w:ind w:firstLine="480"/>
        <w:jc w:val="center"/>
        <w:rPr>
          <w:rFonts w:ascii="黑体" w:eastAsia="黑体" w:hAnsi="黑体" w:cs="宋体"/>
          <w:b/>
          <w:color w:val="333333"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重庆大学</w:t>
      </w:r>
      <w:bookmarkStart w:id="0" w:name="_GoBack"/>
      <w:bookmarkEnd w:id="0"/>
      <w:r w:rsidR="00EA59BE" w:rsidRPr="00BC1A4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优秀</w:t>
      </w:r>
      <w:r w:rsidR="00EA59BE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双创委员</w:t>
      </w:r>
      <w:r w:rsidR="00EA59BE" w:rsidRPr="00BC1A4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申报表</w:t>
      </w:r>
    </w:p>
    <w:tbl>
      <w:tblPr>
        <w:tblpPr w:leftFromText="180" w:rightFromText="180" w:vertAnchor="text" w:horzAnchor="margin" w:tblpY="187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50"/>
        <w:gridCol w:w="1385"/>
        <w:gridCol w:w="1106"/>
        <w:gridCol w:w="1134"/>
        <w:gridCol w:w="1134"/>
        <w:gridCol w:w="1357"/>
      </w:tblGrid>
      <w:tr w:rsidR="00EA59BE" w:rsidRPr="00BC1A40" w14:paraId="2D663CAC" w14:textId="77777777" w:rsidTr="00EA59BE">
        <w:trPr>
          <w:trHeight w:val="699"/>
        </w:trPr>
        <w:tc>
          <w:tcPr>
            <w:tcW w:w="1129" w:type="dxa"/>
            <w:vAlign w:val="center"/>
          </w:tcPr>
          <w:p w14:paraId="283B1544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50" w:type="dxa"/>
            <w:vAlign w:val="center"/>
          </w:tcPr>
          <w:p w14:paraId="7DAB9E80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BEC9BAC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06" w:type="dxa"/>
            <w:vAlign w:val="center"/>
          </w:tcPr>
          <w:p w14:paraId="7F1CE308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3EAA09" w14:textId="2BAF37D8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90DE620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7" w:type="dxa"/>
            <w:vMerge w:val="restart"/>
            <w:vAlign w:val="center"/>
          </w:tcPr>
          <w:p w14:paraId="75421EB5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照片</w:t>
            </w:r>
          </w:p>
          <w:p w14:paraId="04A0F1BB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（一寸）</w:t>
            </w:r>
          </w:p>
        </w:tc>
      </w:tr>
      <w:tr w:rsidR="00EA59BE" w:rsidRPr="00BC1A40" w14:paraId="7408A46B" w14:textId="77777777" w:rsidTr="007F0ADE">
        <w:trPr>
          <w:trHeight w:val="709"/>
        </w:trPr>
        <w:tc>
          <w:tcPr>
            <w:tcW w:w="1129" w:type="dxa"/>
            <w:vAlign w:val="center"/>
          </w:tcPr>
          <w:p w14:paraId="46324CA1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专业排名</w:t>
            </w:r>
          </w:p>
        </w:tc>
        <w:tc>
          <w:tcPr>
            <w:tcW w:w="1450" w:type="dxa"/>
            <w:vAlign w:val="center"/>
          </w:tcPr>
          <w:p w14:paraId="12B29488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7F8E94A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374" w:type="dxa"/>
            <w:gridSpan w:val="3"/>
            <w:vAlign w:val="center"/>
          </w:tcPr>
          <w:p w14:paraId="531AAB73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7" w:type="dxa"/>
            <w:vMerge/>
            <w:vAlign w:val="center"/>
          </w:tcPr>
          <w:p w14:paraId="41304660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59BE" w:rsidRPr="00BC1A40" w14:paraId="623D77E2" w14:textId="77777777" w:rsidTr="007F0ADE">
        <w:trPr>
          <w:trHeight w:val="691"/>
        </w:trPr>
        <w:tc>
          <w:tcPr>
            <w:tcW w:w="1129" w:type="dxa"/>
            <w:vAlign w:val="center"/>
          </w:tcPr>
          <w:p w14:paraId="0A988B05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BC1A40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6209" w:type="dxa"/>
            <w:gridSpan w:val="5"/>
            <w:vAlign w:val="center"/>
          </w:tcPr>
          <w:p w14:paraId="1919F2E5" w14:textId="77777777" w:rsidR="00EA59BE" w:rsidRPr="00BC1A40" w:rsidRDefault="00EA59BE" w:rsidP="00EA59B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 w:val="18"/>
                <w:szCs w:val="18"/>
              </w:rPr>
              <w:t>例：公共管理学院201</w:t>
            </w:r>
            <w:r w:rsidRPr="00BC1A40">
              <w:rPr>
                <w:rFonts w:ascii="宋体" w:hAnsi="宋体"/>
                <w:b/>
                <w:sz w:val="18"/>
                <w:szCs w:val="18"/>
              </w:rPr>
              <w:t>8</w:t>
            </w:r>
            <w:r w:rsidRPr="00BC1A40">
              <w:rPr>
                <w:rFonts w:ascii="宋体" w:hAnsi="宋体" w:hint="eastAsia"/>
                <w:b/>
                <w:sz w:val="18"/>
                <w:szCs w:val="18"/>
              </w:rPr>
              <w:t>级行政管理3班</w:t>
            </w:r>
          </w:p>
        </w:tc>
        <w:tc>
          <w:tcPr>
            <w:tcW w:w="1357" w:type="dxa"/>
            <w:vMerge/>
            <w:vAlign w:val="center"/>
          </w:tcPr>
          <w:p w14:paraId="1387F7E3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59BE" w:rsidRPr="00BC1A40" w14:paraId="257C6FC4" w14:textId="77777777" w:rsidTr="007F0ADE">
        <w:trPr>
          <w:trHeight w:val="3531"/>
        </w:trPr>
        <w:tc>
          <w:tcPr>
            <w:tcW w:w="1129" w:type="dxa"/>
            <w:vAlign w:val="center"/>
          </w:tcPr>
          <w:p w14:paraId="6B2D10AF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创新创业工作经历简介</w:t>
            </w:r>
          </w:p>
        </w:tc>
        <w:tc>
          <w:tcPr>
            <w:tcW w:w="7566" w:type="dxa"/>
            <w:gridSpan w:val="6"/>
            <w:vAlign w:val="center"/>
          </w:tcPr>
          <w:p w14:paraId="3AE605E2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59BE" w:rsidRPr="00BC1A40" w14:paraId="3311EC2E" w14:textId="77777777" w:rsidTr="00EA59BE">
        <w:trPr>
          <w:trHeight w:val="5938"/>
        </w:trPr>
        <w:tc>
          <w:tcPr>
            <w:tcW w:w="1129" w:type="dxa"/>
            <w:vAlign w:val="center"/>
          </w:tcPr>
          <w:p w14:paraId="31D882AD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1A40">
              <w:rPr>
                <w:rFonts w:ascii="宋体" w:hAnsi="宋体" w:hint="eastAsia"/>
                <w:b/>
                <w:szCs w:val="21"/>
              </w:rPr>
              <w:t>工作情况及获取成果（不超过1000字，可附页）</w:t>
            </w:r>
          </w:p>
        </w:tc>
        <w:tc>
          <w:tcPr>
            <w:tcW w:w="7566" w:type="dxa"/>
            <w:gridSpan w:val="6"/>
            <w:vAlign w:val="center"/>
          </w:tcPr>
          <w:p w14:paraId="5A1A03D5" w14:textId="77777777" w:rsidR="00EA59BE" w:rsidRPr="00BC1A40" w:rsidRDefault="00EA59BE" w:rsidP="007F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7143709D" w14:textId="36678764" w:rsidR="00EA59BE" w:rsidRPr="00EA59BE" w:rsidRDefault="00EA59BE" w:rsidP="00EA59BE">
      <w:pPr>
        <w:spacing w:afterLines="50" w:after="156" w:line="620" w:lineRule="exact"/>
      </w:pPr>
    </w:p>
    <w:sectPr w:rsidR="00EA59BE" w:rsidRPr="00EA59BE" w:rsidSect="00660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7DF5" w14:textId="77777777" w:rsidR="00ED62A0" w:rsidRDefault="00ED62A0" w:rsidP="0021785F">
      <w:r>
        <w:separator/>
      </w:r>
    </w:p>
  </w:endnote>
  <w:endnote w:type="continuationSeparator" w:id="0">
    <w:p w14:paraId="4B4D82E3" w14:textId="77777777" w:rsidR="00ED62A0" w:rsidRDefault="00ED62A0" w:rsidP="0021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F2FE" w14:textId="77777777" w:rsidR="00ED62A0" w:rsidRDefault="00ED62A0" w:rsidP="0021785F">
      <w:r>
        <w:separator/>
      </w:r>
    </w:p>
  </w:footnote>
  <w:footnote w:type="continuationSeparator" w:id="0">
    <w:p w14:paraId="6EC75EE3" w14:textId="77777777" w:rsidR="00ED62A0" w:rsidRDefault="00ED62A0" w:rsidP="0021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A86"/>
    <w:multiLevelType w:val="hybridMultilevel"/>
    <w:tmpl w:val="41360EF8"/>
    <w:lvl w:ilvl="0" w:tplc="C81C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46584"/>
    <w:multiLevelType w:val="hybridMultilevel"/>
    <w:tmpl w:val="AB346574"/>
    <w:lvl w:ilvl="0" w:tplc="9336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E3E75A1"/>
    <w:multiLevelType w:val="hybridMultilevel"/>
    <w:tmpl w:val="379CA7DE"/>
    <w:lvl w:ilvl="0" w:tplc="12F22B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7258F858">
      <w:start w:val="7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712AB"/>
    <w:multiLevelType w:val="hybridMultilevel"/>
    <w:tmpl w:val="4460ABE2"/>
    <w:lvl w:ilvl="0" w:tplc="9EBE89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66D5369"/>
    <w:multiLevelType w:val="hybridMultilevel"/>
    <w:tmpl w:val="0FE292EA"/>
    <w:lvl w:ilvl="0" w:tplc="77A0D2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1208BEB"/>
    <w:multiLevelType w:val="singleLevel"/>
    <w:tmpl w:val="71208B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0"/>
    <w:rsid w:val="00010B02"/>
    <w:rsid w:val="000261C4"/>
    <w:rsid w:val="00102D3E"/>
    <w:rsid w:val="0021785F"/>
    <w:rsid w:val="00272390"/>
    <w:rsid w:val="00284C48"/>
    <w:rsid w:val="002F48AE"/>
    <w:rsid w:val="00395FE0"/>
    <w:rsid w:val="00396BAC"/>
    <w:rsid w:val="00454A5A"/>
    <w:rsid w:val="004907C3"/>
    <w:rsid w:val="004F45E9"/>
    <w:rsid w:val="005052F3"/>
    <w:rsid w:val="005F20FB"/>
    <w:rsid w:val="0060680A"/>
    <w:rsid w:val="00660724"/>
    <w:rsid w:val="006E5FF0"/>
    <w:rsid w:val="007221AC"/>
    <w:rsid w:val="00725405"/>
    <w:rsid w:val="00745988"/>
    <w:rsid w:val="00994DA8"/>
    <w:rsid w:val="00BC1A40"/>
    <w:rsid w:val="00C40A22"/>
    <w:rsid w:val="00CC254C"/>
    <w:rsid w:val="00D053D1"/>
    <w:rsid w:val="00D53EFD"/>
    <w:rsid w:val="00D54F51"/>
    <w:rsid w:val="00D74E08"/>
    <w:rsid w:val="00E31F53"/>
    <w:rsid w:val="00EA59BE"/>
    <w:rsid w:val="00ED4662"/>
    <w:rsid w:val="00ED62A0"/>
    <w:rsid w:val="00F21931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51C9"/>
  <w15:docId w15:val="{26596059-7572-42D6-9775-B6A6A5C5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78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785F"/>
    <w:rPr>
      <w:sz w:val="18"/>
      <w:szCs w:val="18"/>
    </w:rPr>
  </w:style>
  <w:style w:type="paragraph" w:styleId="a8">
    <w:name w:val="List Paragraph"/>
    <w:basedOn w:val="a"/>
    <w:uiPriority w:val="99"/>
    <w:qFormat/>
    <w:rsid w:val="00395F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Administrator</cp:lastModifiedBy>
  <cp:revision>3</cp:revision>
  <dcterms:created xsi:type="dcterms:W3CDTF">2019-07-04T09:28:00Z</dcterms:created>
  <dcterms:modified xsi:type="dcterms:W3CDTF">2019-07-04T09:32:00Z</dcterms:modified>
</cp:coreProperties>
</file>